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994B" w14:textId="2F939CAA" w:rsidR="004257AB" w:rsidRPr="008B1A03" w:rsidRDefault="004257AB" w:rsidP="008B1A03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8B1A03">
        <w:rPr>
          <w:rFonts w:ascii="Century Gothic" w:hAnsi="Century Gothic"/>
          <w:sz w:val="20"/>
          <w:szCs w:val="20"/>
          <w:lang w:val="es-ES"/>
        </w:rPr>
        <w:t>IDEAS EXTRA PREESCOLAR</w:t>
      </w:r>
    </w:p>
    <w:p w14:paraId="4CEDE4FF" w14:textId="44E3722C" w:rsidR="004257AB" w:rsidRPr="008B1A03" w:rsidRDefault="004257AB" w:rsidP="008B1A03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8B1A03">
        <w:rPr>
          <w:rFonts w:ascii="Century Gothic" w:hAnsi="Century Gothic"/>
          <w:sz w:val="20"/>
          <w:szCs w:val="20"/>
          <w:lang w:val="es-ES"/>
        </w:rPr>
        <w:t>SEMANA 3 FEBRERO</w:t>
      </w:r>
    </w:p>
    <w:p w14:paraId="649FEE7B" w14:textId="668CBF1F" w:rsidR="004257AB" w:rsidRPr="008B1A03" w:rsidRDefault="004257AB">
      <w:pPr>
        <w:rPr>
          <w:rFonts w:ascii="Century Gothic" w:hAnsi="Century Gothic"/>
          <w:sz w:val="20"/>
          <w:szCs w:val="20"/>
          <w:lang w:val="es-ES"/>
        </w:rPr>
      </w:pPr>
    </w:p>
    <w:p w14:paraId="408CEB51" w14:textId="0AA46622" w:rsidR="004257AB" w:rsidRPr="008B1A03" w:rsidRDefault="004257AB">
      <w:pPr>
        <w:rPr>
          <w:rFonts w:ascii="Century Gothic" w:hAnsi="Century Gothic"/>
          <w:sz w:val="20"/>
          <w:szCs w:val="20"/>
          <w:lang w:val="es-ES"/>
        </w:rPr>
      </w:pPr>
    </w:p>
    <w:p w14:paraId="05426E10" w14:textId="7F2F899D" w:rsidR="002647C2" w:rsidRPr="008B1A03" w:rsidRDefault="002647C2" w:rsidP="008B1A0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es-ES"/>
        </w:rPr>
      </w:pPr>
      <w:r w:rsidRPr="008B1A03">
        <w:rPr>
          <w:rFonts w:ascii="Century Gothic" w:hAnsi="Century Gothic"/>
          <w:b/>
          <w:bCs/>
          <w:sz w:val="20"/>
          <w:szCs w:val="20"/>
          <w:lang w:val="es-ES"/>
        </w:rPr>
        <w:t>Doctor, Doctor</w:t>
      </w:r>
    </w:p>
    <w:p w14:paraId="6B71BE02" w14:textId="77777777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</w:p>
    <w:p w14:paraId="000C6459" w14:textId="7CB4FFDC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>Lo que necesita: animales de peluche, vendas elásticas</w:t>
      </w:r>
      <w:r w:rsidR="008B1A03">
        <w:rPr>
          <w:rFonts w:ascii="Century Gothic" w:hAnsi="Century Gothic"/>
          <w:sz w:val="20"/>
          <w:szCs w:val="20"/>
          <w:lang w:val="es-ES"/>
        </w:rPr>
        <w:t xml:space="preserve"> o curitas</w:t>
      </w:r>
      <w:r w:rsidRPr="002647C2">
        <w:rPr>
          <w:rFonts w:ascii="Century Gothic" w:hAnsi="Century Gothic"/>
          <w:sz w:val="20"/>
          <w:szCs w:val="20"/>
          <w:lang w:val="es-ES"/>
        </w:rPr>
        <w:t xml:space="preserve"> y mantas</w:t>
      </w:r>
      <w:r w:rsidR="008B1A03">
        <w:rPr>
          <w:rFonts w:ascii="Century Gothic" w:hAnsi="Century Gothic"/>
          <w:sz w:val="20"/>
          <w:szCs w:val="20"/>
          <w:lang w:val="es-ES"/>
        </w:rPr>
        <w:t>, (si tienen a la mano un juego de doctor será de gran ayuda)</w:t>
      </w:r>
    </w:p>
    <w:p w14:paraId="17759DA6" w14:textId="77777777" w:rsidR="008B1A03" w:rsidRDefault="008B1A03" w:rsidP="002647C2">
      <w:pPr>
        <w:rPr>
          <w:rFonts w:ascii="Century Gothic" w:hAnsi="Century Gothic"/>
          <w:sz w:val="20"/>
          <w:szCs w:val="20"/>
          <w:lang w:val="es-ES"/>
        </w:rPr>
      </w:pPr>
    </w:p>
    <w:p w14:paraId="767253D7" w14:textId="46C89129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>Que haces:</w:t>
      </w:r>
    </w:p>
    <w:p w14:paraId="1B075113" w14:textId="77777777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>Antes de la actividad: coloque los animales de peluche, vendas y mantas en su área de actividad.</w:t>
      </w:r>
    </w:p>
    <w:p w14:paraId="2865F9BE" w14:textId="77777777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</w:p>
    <w:p w14:paraId="6B2AB9EC" w14:textId="77777777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>Que dices:</w:t>
      </w:r>
    </w:p>
    <w:p w14:paraId="612B9303" w14:textId="009790AB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 xml:space="preserve">Antes de la actividad: “¡Oh, no! Nuestros animales están </w:t>
      </w:r>
      <w:r w:rsidR="008B1A03">
        <w:rPr>
          <w:rFonts w:ascii="Century Gothic" w:hAnsi="Century Gothic"/>
          <w:sz w:val="20"/>
          <w:szCs w:val="20"/>
          <w:lang w:val="es-ES"/>
        </w:rPr>
        <w:t>enfermos</w:t>
      </w:r>
      <w:r w:rsidRPr="002647C2">
        <w:rPr>
          <w:rFonts w:ascii="Century Gothic" w:hAnsi="Century Gothic"/>
          <w:sz w:val="20"/>
          <w:szCs w:val="20"/>
          <w:lang w:val="es-ES"/>
        </w:rPr>
        <w:t>. Necesitan un médico. ¿</w:t>
      </w:r>
      <w:proofErr w:type="gramStart"/>
      <w:r w:rsidRPr="002647C2">
        <w:rPr>
          <w:rFonts w:ascii="Century Gothic" w:hAnsi="Century Gothic"/>
          <w:sz w:val="20"/>
          <w:szCs w:val="20"/>
          <w:lang w:val="es-ES"/>
        </w:rPr>
        <w:t>Puede</w:t>
      </w:r>
      <w:r w:rsidR="008B1A03">
        <w:rPr>
          <w:rFonts w:ascii="Century Gothic" w:hAnsi="Century Gothic"/>
          <w:sz w:val="20"/>
          <w:szCs w:val="20"/>
          <w:lang w:val="es-ES"/>
        </w:rPr>
        <w:t>s</w:t>
      </w:r>
      <w:r w:rsidRPr="002647C2">
        <w:rPr>
          <w:rFonts w:ascii="Century Gothic" w:hAnsi="Century Gothic"/>
          <w:sz w:val="20"/>
          <w:szCs w:val="20"/>
          <w:lang w:val="es-ES"/>
        </w:rPr>
        <w:t xml:space="preserve">  ayudar</w:t>
      </w:r>
      <w:proofErr w:type="gramEnd"/>
      <w:r w:rsidRPr="002647C2">
        <w:rPr>
          <w:rFonts w:ascii="Century Gothic" w:hAnsi="Century Gothic"/>
          <w:sz w:val="20"/>
          <w:szCs w:val="20"/>
          <w:lang w:val="es-ES"/>
        </w:rPr>
        <w:t>? Veo algunos vendajes y mantas. Ayudemos a nuestros animales a sentirse mejor ".</w:t>
      </w:r>
    </w:p>
    <w:p w14:paraId="5FB3B2BA" w14:textId="77777777" w:rsidR="002647C2" w:rsidRPr="002647C2" w:rsidRDefault="002647C2" w:rsidP="002647C2">
      <w:pPr>
        <w:rPr>
          <w:rFonts w:ascii="Century Gothic" w:hAnsi="Century Gothic"/>
          <w:sz w:val="20"/>
          <w:szCs w:val="20"/>
          <w:lang w:val="es-ES"/>
        </w:rPr>
      </w:pPr>
    </w:p>
    <w:p w14:paraId="0BDC8535" w14:textId="7527D0F3" w:rsidR="002647C2" w:rsidRPr="002647C2" w:rsidRDefault="002647C2" w:rsidP="002647C2">
      <w:pPr>
        <w:rPr>
          <w:rFonts w:ascii="Century Gothic" w:hAnsi="Century Gothic"/>
          <w:sz w:val="20"/>
          <w:szCs w:val="20"/>
        </w:rPr>
      </w:pPr>
      <w:r w:rsidRPr="002647C2">
        <w:rPr>
          <w:rFonts w:ascii="Century Gothic" w:hAnsi="Century Gothic"/>
          <w:sz w:val="20"/>
          <w:szCs w:val="20"/>
          <w:lang w:val="es-ES"/>
        </w:rPr>
        <w:t>Después de la actividad: "Creo que se sienten mejor. Gracias por ayudar a cuidarlos. En la historia de hoy, escuchamos cómo Jesús ayudó a alguien que estaba enfermo ".</w:t>
      </w:r>
    </w:p>
    <w:p w14:paraId="253C8DC3" w14:textId="397AD48E" w:rsidR="002647C2" w:rsidRPr="008B1A03" w:rsidRDefault="002647C2">
      <w:pPr>
        <w:rPr>
          <w:rFonts w:ascii="Century Gothic" w:hAnsi="Century Gothic"/>
          <w:sz w:val="20"/>
          <w:szCs w:val="20"/>
        </w:rPr>
      </w:pPr>
    </w:p>
    <w:p w14:paraId="38392128" w14:textId="02B9BFA5" w:rsidR="002647C2" w:rsidRPr="008B1A03" w:rsidRDefault="002647C2">
      <w:pPr>
        <w:rPr>
          <w:rFonts w:ascii="Century Gothic" w:hAnsi="Century Gothic"/>
          <w:b/>
          <w:bCs/>
          <w:sz w:val="20"/>
          <w:szCs w:val="20"/>
        </w:rPr>
      </w:pPr>
    </w:p>
    <w:p w14:paraId="72278F61" w14:textId="577735BA" w:rsidR="002647C2" w:rsidRPr="008B1A03" w:rsidRDefault="002647C2" w:rsidP="008B1A0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8B1A03">
        <w:rPr>
          <w:rFonts w:ascii="Century Gothic" w:hAnsi="Century Gothic"/>
          <w:b/>
          <w:bCs/>
          <w:sz w:val="20"/>
          <w:szCs w:val="20"/>
        </w:rPr>
        <w:t>Sentimientos</w:t>
      </w:r>
    </w:p>
    <w:p w14:paraId="3EDF9591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2279B84A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Lo que necesita: página de actividades "Emoji", cartulina, tijeras y cinta para el suelo</w:t>
      </w:r>
    </w:p>
    <w:p w14:paraId="329FB5D7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340FD378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Que haces:</w:t>
      </w:r>
    </w:p>
    <w:p w14:paraId="5E307EAE" w14:textId="3A3865C2" w:rsidR="002647C2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Antes de la actividad: </w:t>
      </w:r>
      <w:r w:rsidR="008B1A03">
        <w:rPr>
          <w:rFonts w:ascii="Century Gothic" w:hAnsi="Century Gothic"/>
          <w:sz w:val="20"/>
          <w:szCs w:val="20"/>
        </w:rPr>
        <w:t>imprimir</w:t>
      </w:r>
      <w:r w:rsidRPr="008B1A03">
        <w:rPr>
          <w:rFonts w:ascii="Century Gothic" w:hAnsi="Century Gothic"/>
          <w:sz w:val="20"/>
          <w:szCs w:val="20"/>
        </w:rPr>
        <w:t xml:space="preserve"> la página de actividad “Emoji” y recórtela, un juego por cada cuatro niños. Pega los diferentes emojis en el suelo de la habitación</w:t>
      </w:r>
    </w:p>
    <w:p w14:paraId="20A49094" w14:textId="099A7BBF" w:rsidR="008B1A03" w:rsidRPr="008B1A03" w:rsidRDefault="008B1A03" w:rsidP="002647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*OPCION: en lugar de imprimir pueden dibujar en una hoja blanca los emojis</w:t>
      </w:r>
    </w:p>
    <w:p w14:paraId="0578BC1F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6A0E82F5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Antes de la Actividad: “Tenemos caras en el suelo. (Señale.) Veo una cara feliz (punto), una cara triste (punto), una cara enojada (punto) y una cara asustada ". (Punto.)</w:t>
      </w:r>
    </w:p>
    <w:p w14:paraId="49C2E3B8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54A6E734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Durante la actividad: “Cuando digo un sentimiento como FELIZ, corres hacia la cara feliz. ¿Estás listo? (Haga una pausa y realice la actividad). ¡Excelente trabajo! Digamos juntos nuestro versículo para memorizar. (Continúe con la actividad). ¡Eres tan bueno en esto! ¡Hagamos otro sentimiento! " (Termina la actividad).</w:t>
      </w:r>
    </w:p>
    <w:p w14:paraId="22009C2B" w14:textId="77777777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66742C65" w14:textId="50A22B72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Después de la actividad: “Nuestro versículo para memorizar nos dice que Jesús nos ama todo el tiempo, ¡incluso si estamos felices, tristes, enojados o asustados! ¡Él siempre está ahí! ¿Quien te ama?  ¡Jesús me ama! "</w:t>
      </w:r>
    </w:p>
    <w:p w14:paraId="45C98A9E" w14:textId="5FD7BB98" w:rsidR="002647C2" w:rsidRPr="008B1A03" w:rsidRDefault="002647C2" w:rsidP="002647C2">
      <w:pPr>
        <w:rPr>
          <w:rFonts w:ascii="Century Gothic" w:hAnsi="Century Gothic"/>
          <w:sz w:val="20"/>
          <w:szCs w:val="20"/>
        </w:rPr>
      </w:pPr>
    </w:p>
    <w:p w14:paraId="5A77022A" w14:textId="77777777" w:rsidR="00E916E6" w:rsidRPr="00E916E6" w:rsidRDefault="00E916E6" w:rsidP="008B1A03">
      <w:pPr>
        <w:rPr>
          <w:rFonts w:ascii="Century Gothic" w:hAnsi="Century Gothic"/>
          <w:b/>
          <w:bCs/>
          <w:sz w:val="20"/>
          <w:szCs w:val="20"/>
        </w:rPr>
      </w:pPr>
    </w:p>
    <w:p w14:paraId="0D7E3AAF" w14:textId="4A157F08" w:rsidR="008B1A03" w:rsidRPr="00E916E6" w:rsidRDefault="008B1A03" w:rsidP="00E916E6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916E6">
        <w:rPr>
          <w:rFonts w:ascii="Century Gothic" w:hAnsi="Century Gothic"/>
          <w:b/>
          <w:bCs/>
          <w:sz w:val="20"/>
          <w:szCs w:val="20"/>
        </w:rPr>
        <w:t>Jesús ayudará</w:t>
      </w:r>
    </w:p>
    <w:p w14:paraId="737D82F6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3116042A" w14:textId="3AC0B14D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Lo que necesita: páginas de actividades "Heart Emoji" y "Emoji Circle </w:t>
      </w:r>
    </w:p>
    <w:p w14:paraId="34AA8F35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0E44B6D4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Que haces:</w:t>
      </w:r>
    </w:p>
    <w:p w14:paraId="7D269CEF" w14:textId="4DDE769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Antes de la actividad: Copie la página de actividad "Heart Emoji" en cartulina, una página por niño</w:t>
      </w:r>
      <w:r w:rsidR="00E916E6">
        <w:rPr>
          <w:rFonts w:ascii="Century Gothic" w:hAnsi="Century Gothic"/>
          <w:sz w:val="20"/>
          <w:szCs w:val="20"/>
        </w:rPr>
        <w:t xml:space="preserve"> y los </w:t>
      </w:r>
      <w:r w:rsidRPr="008B1A03">
        <w:rPr>
          <w:rFonts w:ascii="Century Gothic" w:hAnsi="Century Gothic"/>
          <w:sz w:val="20"/>
          <w:szCs w:val="20"/>
        </w:rPr>
        <w:t xml:space="preserve">circulares de Emoji” </w:t>
      </w:r>
    </w:p>
    <w:p w14:paraId="4D5F6653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2A9849AF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2F4F87C8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lastRenderedPageBreak/>
        <w:t>Que dices:</w:t>
      </w:r>
    </w:p>
    <w:p w14:paraId="1918C8E5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Antes de la actividad: “En nuestra historia de hoy, el Centurión le pidió ayuda a Jesús. ¿Cuándo podemos pedirle ayuda a Jesús? "</w:t>
      </w:r>
    </w:p>
    <w:p w14:paraId="66DFA65F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2CFE78A8" w14:textId="7EEBBC40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Durante la actividad: (Levante la </w:t>
      </w:r>
      <w:r w:rsidR="00E916E6">
        <w:rPr>
          <w:rFonts w:ascii="Century Gothic" w:hAnsi="Century Gothic"/>
          <w:sz w:val="20"/>
          <w:szCs w:val="20"/>
        </w:rPr>
        <w:t>imagen</w:t>
      </w:r>
      <w:r w:rsidRPr="008B1A03">
        <w:rPr>
          <w:rFonts w:ascii="Century Gothic" w:hAnsi="Century Gothic"/>
          <w:sz w:val="20"/>
          <w:szCs w:val="20"/>
        </w:rPr>
        <w:t xml:space="preserve"> triste) "¿Podemos pedirle ayuda a Jesús cuando estamos tristes? (Pausa.) ¡Sí! Recuerda [Conclusión] ¡Jesús me ama! Pongamos nuestra pegatina de cara triste aquí en el corazón porque siempre podemos pedirle ayuda a Jesús cuando estamos tristes.</w:t>
      </w:r>
    </w:p>
    <w:p w14:paraId="39679F52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5757E1E8" w14:textId="6FFF022C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(Levante la </w:t>
      </w:r>
      <w:r w:rsidR="00E916E6">
        <w:rPr>
          <w:rFonts w:ascii="Century Gothic" w:hAnsi="Century Gothic"/>
          <w:sz w:val="20"/>
          <w:szCs w:val="20"/>
        </w:rPr>
        <w:t>cara</w:t>
      </w:r>
      <w:r w:rsidRPr="008B1A03">
        <w:rPr>
          <w:rFonts w:ascii="Century Gothic" w:hAnsi="Century Gothic"/>
          <w:sz w:val="20"/>
          <w:szCs w:val="20"/>
        </w:rPr>
        <w:t xml:space="preserve"> de feliz) "¿Qué pasa cuando somos felices? (Pausa.) ¡Sí! Recuerde, [En pocas palabras] ¡Jesús me ama! Nos ama cuando estamos tristes y cuando estamos felices. Agreguemos eso a nuestro corazón.</w:t>
      </w:r>
    </w:p>
    <w:p w14:paraId="62E86F2C" w14:textId="6F5B7CA2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09FDC7F9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67ED5EE4" w14:textId="5515CC43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(Levante la </w:t>
      </w:r>
      <w:r w:rsidR="00E916E6">
        <w:rPr>
          <w:rFonts w:ascii="Century Gothic" w:hAnsi="Century Gothic"/>
          <w:sz w:val="20"/>
          <w:szCs w:val="20"/>
        </w:rPr>
        <w:t>cara</w:t>
      </w:r>
      <w:r w:rsidRPr="008B1A03">
        <w:rPr>
          <w:rFonts w:ascii="Century Gothic" w:hAnsi="Century Gothic"/>
          <w:sz w:val="20"/>
          <w:szCs w:val="20"/>
        </w:rPr>
        <w:t xml:space="preserve"> de miedo.) "¿Qué pasa cuando estamos asustados? ¿Nos ayuda Jesús cuando tenemos miedo? (Pausa.) Siempre. ¡Sé que [en pocas palabras] Jesús me ama! Pongamos nuestra pegatina de cara asustada aquí mismo en el corazón.</w:t>
      </w:r>
    </w:p>
    <w:p w14:paraId="185E3CF4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7255143C" w14:textId="1E6BECF6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(Levante la </w:t>
      </w:r>
      <w:r w:rsidR="00E916E6">
        <w:rPr>
          <w:rFonts w:ascii="Century Gothic" w:hAnsi="Century Gothic"/>
          <w:sz w:val="20"/>
          <w:szCs w:val="20"/>
        </w:rPr>
        <w:t>cara</w:t>
      </w:r>
      <w:r w:rsidRPr="008B1A03">
        <w:rPr>
          <w:rFonts w:ascii="Century Gothic" w:hAnsi="Century Gothic"/>
          <w:sz w:val="20"/>
          <w:szCs w:val="20"/>
        </w:rPr>
        <w:t xml:space="preserve"> enojada.) "Oh, ¿qué pasa cuando estamos TAN ENOJADOS? ¿Nos ama Jesús cuando estamos enojados? ¡Sí! [Conclusión] ¡Jesús me ama! Pongamos nuestra pegatina de cara enojada aquí mismo.</w:t>
      </w:r>
    </w:p>
    <w:p w14:paraId="44F63975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35071A7E" w14:textId="2C08F514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(Levante la ca</w:t>
      </w:r>
      <w:r w:rsidR="00E916E6">
        <w:rPr>
          <w:rFonts w:ascii="Century Gothic" w:hAnsi="Century Gothic"/>
          <w:sz w:val="20"/>
          <w:szCs w:val="20"/>
        </w:rPr>
        <w:t>ra</w:t>
      </w:r>
      <w:r w:rsidRPr="008B1A03">
        <w:rPr>
          <w:rFonts w:ascii="Century Gothic" w:hAnsi="Century Gothic"/>
          <w:sz w:val="20"/>
          <w:szCs w:val="20"/>
        </w:rPr>
        <w:t xml:space="preserve"> de enfermos.) "¿Qué pasa cuando estamos enfermos? ¿Nos ama Jesús cuando no nos sentimos bien? ¡Seguro que sí! Quiere ayudarnos porque nos ama. Recuerde, [En pocas palabras] Jesús me ama. Por último, encontremos un lugar en nuestro corazón ".</w:t>
      </w:r>
    </w:p>
    <w:p w14:paraId="6C901735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705E3FCA" w14:textId="0E85DF9E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Después de la actividad: “Estoy TAN feliz de saber que Jesús nos ama cuando estamos asustados, enojados, felices, tristes, cansados </w:t>
      </w:r>
      <w:r w:rsidRPr="008B1A03">
        <w:rPr>
          <w:rFonts w:ascii="Arial" w:hAnsi="Arial" w:cs="Arial"/>
          <w:sz w:val="20"/>
          <w:szCs w:val="20"/>
        </w:rPr>
        <w:t>​​</w:t>
      </w:r>
      <w:r w:rsidRPr="008B1A03">
        <w:rPr>
          <w:rFonts w:ascii="Century Gothic" w:hAnsi="Century Gothic"/>
          <w:sz w:val="20"/>
          <w:szCs w:val="20"/>
        </w:rPr>
        <w:t>o enfermos. Jesús nos ama TODO el tiempo y siempre está listo para ayudar. Dime quien te ama [Conclusión] Jesús me ama ".</w:t>
      </w:r>
    </w:p>
    <w:p w14:paraId="40E0684C" w14:textId="7C0DF26A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3E19BF4C" w14:textId="7CCCAAEF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65F934AB" w14:textId="1FA4FB38" w:rsidR="008B1A03" w:rsidRPr="00E916E6" w:rsidRDefault="008B1A03" w:rsidP="00E916E6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916E6">
        <w:rPr>
          <w:rFonts w:ascii="Century Gothic" w:hAnsi="Century Gothic"/>
          <w:b/>
          <w:bCs/>
          <w:sz w:val="20"/>
          <w:szCs w:val="20"/>
        </w:rPr>
        <w:t>Marionetas de dedo</w:t>
      </w:r>
    </w:p>
    <w:p w14:paraId="6F420E05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5420BD71" w14:textId="475AE20B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Lo que necesita: páginas de actividades “Marioneta de Jesús”, “Marioneta de centurión” y adhesiva transparente; tijeras</w:t>
      </w:r>
    </w:p>
    <w:p w14:paraId="071079FC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1E247B89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Que haces:</w:t>
      </w:r>
    </w:p>
    <w:p w14:paraId="78A3F914" w14:textId="3F0E6109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Antes de la actividad: </w:t>
      </w:r>
      <w:r w:rsidR="00E916E6">
        <w:rPr>
          <w:rFonts w:ascii="Century Gothic" w:hAnsi="Century Gothic"/>
          <w:sz w:val="20"/>
          <w:szCs w:val="20"/>
        </w:rPr>
        <w:t>imprimir</w:t>
      </w:r>
      <w:r w:rsidRPr="008B1A03">
        <w:rPr>
          <w:rFonts w:ascii="Century Gothic" w:hAnsi="Century Gothic"/>
          <w:sz w:val="20"/>
          <w:szCs w:val="20"/>
        </w:rPr>
        <w:t xml:space="preserve"> “Marioneta de Jesús” en cartulina y recórtela, una por niño. Copie “Centurion Puppet” en cartulina y recórtela, una por niño. </w:t>
      </w:r>
    </w:p>
    <w:p w14:paraId="3AEFB6FB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194B9FDA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>Durante la Actividad: “Todos tienen un títere de Jesús y un títere de Centurión para colorear. (Pausa.) Ahora que los ha coloreado, podemos doblarlos y pegar los lados con cinta adhesiva. (Ayude a los niños según sea necesario). De acuerdo, deslice una marioneta en un dedo de una mano y la otra marioneta en un dedo de la otra mano. (Pausa) Genial.</w:t>
      </w:r>
    </w:p>
    <w:p w14:paraId="05403621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0B6951DB" w14:textId="25AD69D1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  <w:r w:rsidRPr="008B1A03">
        <w:rPr>
          <w:rFonts w:ascii="Century Gothic" w:hAnsi="Century Gothic"/>
          <w:sz w:val="20"/>
          <w:szCs w:val="20"/>
        </w:rPr>
        <w:t xml:space="preserve">“Nuestra historia comienza cuando el Centurión, sostenga al Centurión, se acercó a Jesús. Levanta a Jesús. (Pausa.) El Centurión le pidió ayuda a Jesús. El centurión dijo: “Jesús, mi criado en casa está muy enfermo. ¿Puedes ayudarlo a mejorar? Jesús estaba ocupado, pero dijo que podía ir. El Centurión sabía lo poderoso que era Jesús, y sabía que Jesús podría decirlo y el sirviente estaría mejor. ¡Y eso es lo que hizo Jesús! Jesús le dijo al Centurión que se fuera a casa y que el criado estaría mejor; ¡y él fue! </w:t>
      </w:r>
    </w:p>
    <w:p w14:paraId="6275E512" w14:textId="77777777" w:rsidR="008B1A03" w:rsidRPr="008B1A03" w:rsidRDefault="008B1A03" w:rsidP="008B1A03">
      <w:pPr>
        <w:rPr>
          <w:rFonts w:ascii="Century Gothic" w:hAnsi="Century Gothic"/>
          <w:sz w:val="20"/>
          <w:szCs w:val="20"/>
        </w:rPr>
      </w:pPr>
    </w:p>
    <w:p w14:paraId="52C69B58" w14:textId="5FE1CB50" w:rsidR="008B1A03" w:rsidRPr="008B1A03" w:rsidRDefault="008B1A03" w:rsidP="008B1A03">
      <w:r w:rsidRPr="008B1A03">
        <w:rPr>
          <w:rFonts w:ascii="Century Gothic" w:hAnsi="Century Gothic"/>
          <w:sz w:val="20"/>
          <w:szCs w:val="20"/>
        </w:rPr>
        <w:t>Después de la actividad: “Jesús escuchó que alguien necesitaba Su ayuda y lo ayudó. Jesús amaba al Centurión y a su sirviente como te ama a ti. Por eso quiere ser tu amigo para siempre, porque</w:t>
      </w:r>
      <w:r>
        <w:t xml:space="preserve"> te ama mucho. ¿Quien te ama? [Conclusión] Jesús me ama ".</w:t>
      </w:r>
    </w:p>
    <w:sectPr w:rsidR="008B1A03" w:rsidRPr="008B1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A69"/>
    <w:multiLevelType w:val="hybridMultilevel"/>
    <w:tmpl w:val="DD5A83B6"/>
    <w:lvl w:ilvl="0" w:tplc="040A000F">
      <w:start w:val="1"/>
      <w:numFmt w:val="decimal"/>
      <w:lvlText w:val="%1."/>
      <w:lvlJc w:val="left"/>
      <w:pPr>
        <w:ind w:left="773" w:hanging="360"/>
      </w:pPr>
    </w:lvl>
    <w:lvl w:ilvl="1" w:tplc="040A0019" w:tentative="1">
      <w:start w:val="1"/>
      <w:numFmt w:val="lowerLetter"/>
      <w:lvlText w:val="%2."/>
      <w:lvlJc w:val="left"/>
      <w:pPr>
        <w:ind w:left="1493" w:hanging="360"/>
      </w:pPr>
    </w:lvl>
    <w:lvl w:ilvl="2" w:tplc="040A001B" w:tentative="1">
      <w:start w:val="1"/>
      <w:numFmt w:val="lowerRoman"/>
      <w:lvlText w:val="%3."/>
      <w:lvlJc w:val="right"/>
      <w:pPr>
        <w:ind w:left="2213" w:hanging="180"/>
      </w:pPr>
    </w:lvl>
    <w:lvl w:ilvl="3" w:tplc="040A000F" w:tentative="1">
      <w:start w:val="1"/>
      <w:numFmt w:val="decimal"/>
      <w:lvlText w:val="%4."/>
      <w:lvlJc w:val="left"/>
      <w:pPr>
        <w:ind w:left="2933" w:hanging="360"/>
      </w:pPr>
    </w:lvl>
    <w:lvl w:ilvl="4" w:tplc="040A0019" w:tentative="1">
      <w:start w:val="1"/>
      <w:numFmt w:val="lowerLetter"/>
      <w:lvlText w:val="%5."/>
      <w:lvlJc w:val="left"/>
      <w:pPr>
        <w:ind w:left="3653" w:hanging="360"/>
      </w:pPr>
    </w:lvl>
    <w:lvl w:ilvl="5" w:tplc="040A001B" w:tentative="1">
      <w:start w:val="1"/>
      <w:numFmt w:val="lowerRoman"/>
      <w:lvlText w:val="%6."/>
      <w:lvlJc w:val="right"/>
      <w:pPr>
        <w:ind w:left="4373" w:hanging="180"/>
      </w:pPr>
    </w:lvl>
    <w:lvl w:ilvl="6" w:tplc="040A000F" w:tentative="1">
      <w:start w:val="1"/>
      <w:numFmt w:val="decimal"/>
      <w:lvlText w:val="%7."/>
      <w:lvlJc w:val="left"/>
      <w:pPr>
        <w:ind w:left="5093" w:hanging="360"/>
      </w:pPr>
    </w:lvl>
    <w:lvl w:ilvl="7" w:tplc="040A0019" w:tentative="1">
      <w:start w:val="1"/>
      <w:numFmt w:val="lowerLetter"/>
      <w:lvlText w:val="%8."/>
      <w:lvlJc w:val="left"/>
      <w:pPr>
        <w:ind w:left="5813" w:hanging="360"/>
      </w:pPr>
    </w:lvl>
    <w:lvl w:ilvl="8" w:tplc="040A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B"/>
    <w:rsid w:val="002647C2"/>
    <w:rsid w:val="002F2FC1"/>
    <w:rsid w:val="004257AB"/>
    <w:rsid w:val="008B1A03"/>
    <w:rsid w:val="00E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640A2"/>
  <w15:chartTrackingRefBased/>
  <w15:docId w15:val="{B13B72AA-48BE-4447-B1EB-6A0BCF0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47C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47C2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8B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2021-02-17T15:27:00Z</dcterms:created>
  <dcterms:modified xsi:type="dcterms:W3CDTF">2021-02-18T16:46:00Z</dcterms:modified>
</cp:coreProperties>
</file>