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4D3" w14:textId="7011226E" w:rsidR="003110C9" w:rsidRPr="00B955F9" w:rsidRDefault="003110C9" w:rsidP="00294ED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B955F9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08684038" w14:textId="1F34282A" w:rsidR="003110C9" w:rsidRPr="00B955F9" w:rsidRDefault="003110C9" w:rsidP="00294ED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SEMANA 2 ENERO</w:t>
      </w:r>
    </w:p>
    <w:p w14:paraId="2EF58F5A" w14:textId="1D893D19" w:rsidR="003110C9" w:rsidRPr="00B955F9" w:rsidRDefault="003110C9">
      <w:pPr>
        <w:rPr>
          <w:rFonts w:ascii="Century Gothic" w:hAnsi="Century Gothic"/>
          <w:sz w:val="22"/>
          <w:szCs w:val="22"/>
          <w:lang w:val="es-ES"/>
        </w:rPr>
      </w:pPr>
    </w:p>
    <w:p w14:paraId="34F9B3E9" w14:textId="6A77C496" w:rsidR="003110C9" w:rsidRPr="00B955F9" w:rsidRDefault="003110C9">
      <w:pPr>
        <w:rPr>
          <w:rFonts w:ascii="Century Gothic" w:hAnsi="Century Gothic"/>
          <w:sz w:val="22"/>
          <w:szCs w:val="22"/>
          <w:lang w:val="es-ES"/>
        </w:rPr>
      </w:pPr>
    </w:p>
    <w:p w14:paraId="4650A450" w14:textId="593DB64C" w:rsidR="00294EDA" w:rsidRPr="00294EDA" w:rsidRDefault="00294EDA" w:rsidP="00294EDA">
      <w:pPr>
        <w:pStyle w:val="Prrafodelista"/>
        <w:numPr>
          <w:ilvl w:val="0"/>
          <w:numId w:val="7"/>
        </w:num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DILO CON MIMICA </w:t>
      </w:r>
    </w:p>
    <w:p w14:paraId="1253BB8A" w14:textId="57EEC865" w:rsidR="003110C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Papel, lápiz, frasco o tazón</w:t>
      </w:r>
    </w:p>
    <w:p w14:paraId="7E8AA966" w14:textId="77777777" w:rsidR="00294EDA" w:rsidRPr="00B955F9" w:rsidRDefault="00294EDA" w:rsidP="003110C9">
      <w:pPr>
        <w:rPr>
          <w:rFonts w:ascii="Century Gothic" w:hAnsi="Century Gothic"/>
          <w:sz w:val="22"/>
          <w:szCs w:val="22"/>
          <w:lang w:val="es-ES"/>
        </w:rPr>
      </w:pPr>
    </w:p>
    <w:p w14:paraId="314E497E" w14:textId="77777777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QUE HACES:</w:t>
      </w:r>
    </w:p>
    <w:p w14:paraId="23662EA2" w14:textId="77777777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Escriba los siguientes escenarios en pequeños trozos de papel (un escenario por trozo de papel).</w:t>
      </w:r>
    </w:p>
    <w:p w14:paraId="2217B7BF" w14:textId="7999FFC6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- Compartiendo t</w:t>
      </w:r>
      <w:r w:rsidR="00294EDA">
        <w:rPr>
          <w:rFonts w:ascii="Century Gothic" w:hAnsi="Century Gothic"/>
          <w:sz w:val="22"/>
          <w:szCs w:val="22"/>
          <w:lang w:val="es-ES"/>
        </w:rPr>
        <w:t>us galletas</w:t>
      </w:r>
      <w:r w:rsidRPr="00B955F9">
        <w:rPr>
          <w:rFonts w:ascii="Century Gothic" w:hAnsi="Century Gothic"/>
          <w:sz w:val="22"/>
          <w:szCs w:val="22"/>
          <w:lang w:val="es-ES"/>
        </w:rPr>
        <w:t xml:space="preserve"> con alguien</w:t>
      </w:r>
    </w:p>
    <w:p w14:paraId="6F82F600" w14:textId="7500761F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- Darle dinero a alguien</w:t>
      </w:r>
    </w:p>
    <w:p w14:paraId="56BEDB01" w14:textId="6C85AD8C" w:rsidR="00294EDA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 xml:space="preserve">- </w:t>
      </w:r>
      <w:r w:rsidR="00294EDA">
        <w:rPr>
          <w:rFonts w:ascii="Century Gothic" w:hAnsi="Century Gothic"/>
          <w:sz w:val="22"/>
          <w:szCs w:val="22"/>
          <w:lang w:val="es-ES"/>
        </w:rPr>
        <w:t>Dar una gran sonrisa a alguien que está triste</w:t>
      </w:r>
      <w:r w:rsidRPr="00B955F9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0E245152" w14:textId="5C62D629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- Dar un abrazo a alguien</w:t>
      </w:r>
    </w:p>
    <w:p w14:paraId="22506FD0" w14:textId="77777777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- Regalar juguetes</w:t>
      </w:r>
    </w:p>
    <w:p w14:paraId="762FC256" w14:textId="77777777" w:rsidR="00294EDA" w:rsidRDefault="00294EDA" w:rsidP="003110C9">
      <w:pPr>
        <w:rPr>
          <w:rFonts w:ascii="Century Gothic" w:hAnsi="Century Gothic"/>
          <w:sz w:val="22"/>
          <w:szCs w:val="22"/>
          <w:lang w:val="es-ES"/>
        </w:rPr>
      </w:pPr>
    </w:p>
    <w:p w14:paraId="02DE3ACF" w14:textId="213F4A31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Cuando haya terminado, doble los papeles y colóquelos en un frasco o tazón.</w:t>
      </w:r>
    </w:p>
    <w:p w14:paraId="75F58738" w14:textId="77777777" w:rsidR="00294EDA" w:rsidRDefault="00294EDA" w:rsidP="003110C9">
      <w:pPr>
        <w:rPr>
          <w:rFonts w:ascii="Century Gothic" w:hAnsi="Century Gothic"/>
          <w:sz w:val="22"/>
          <w:szCs w:val="22"/>
          <w:lang w:val="es-ES"/>
        </w:rPr>
      </w:pPr>
    </w:p>
    <w:p w14:paraId="2282CC2D" w14:textId="140DF17A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 xml:space="preserve">Diga: "Vamos a jugar un juego en el que una persona representa algo sin hacer ningún sonido. Si ves algo por ahí que puedas usar como accesorio, agárralo y úsalo, ¡pero no hables! La otra persona tiene que adivinar qué está haciendo el actor. </w:t>
      </w:r>
      <w:proofErr w:type="gramStart"/>
      <w:r w:rsidRPr="00B955F9">
        <w:rPr>
          <w:rFonts w:ascii="Century Gothic" w:hAnsi="Century Gothic"/>
          <w:sz w:val="22"/>
          <w:szCs w:val="22"/>
          <w:lang w:val="es-ES"/>
        </w:rPr>
        <w:t>Listo?</w:t>
      </w:r>
      <w:proofErr w:type="gramEnd"/>
      <w:r w:rsidRPr="00B955F9">
        <w:rPr>
          <w:rFonts w:ascii="Century Gothic" w:hAnsi="Century Gothic"/>
          <w:sz w:val="22"/>
          <w:szCs w:val="22"/>
          <w:lang w:val="es-ES"/>
        </w:rPr>
        <w:t xml:space="preserve"> ¡Vamos a jugar!"</w:t>
      </w:r>
    </w:p>
    <w:p w14:paraId="0EDF9DF0" w14:textId="77777777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>Túrnense con su (s) hijo (s), cada uno de ustedes sacando un papel del frasco o cuenco y luego representando el escenario. Si alguien se queda perplejo, dale una palabra o dos como pista (o deja que se salte una y déjala actuar).</w:t>
      </w:r>
    </w:p>
    <w:p w14:paraId="0FBDB19F" w14:textId="3A08E16B" w:rsidR="003110C9" w:rsidRPr="00B955F9" w:rsidRDefault="003110C9" w:rsidP="003110C9">
      <w:pPr>
        <w:rPr>
          <w:rFonts w:ascii="Century Gothic" w:hAnsi="Century Gothic"/>
          <w:sz w:val="22"/>
          <w:szCs w:val="22"/>
          <w:lang w:val="es-ES"/>
        </w:rPr>
      </w:pPr>
      <w:r w:rsidRPr="00B955F9">
        <w:rPr>
          <w:rFonts w:ascii="Century Gothic" w:hAnsi="Century Gothic"/>
          <w:sz w:val="22"/>
          <w:szCs w:val="22"/>
          <w:lang w:val="es-ES"/>
        </w:rPr>
        <w:t xml:space="preserve">Cuando haya terminado, diga: "¿Sabes qué tienen todas esas acciones en común? Eran formas en las que podemos compartir lo que tenemos con los demás </w:t>
      </w:r>
    </w:p>
    <w:p w14:paraId="6CF32F6D" w14:textId="77777777" w:rsidR="00294EDA" w:rsidRDefault="00294EDA" w:rsidP="00294EDA">
      <w:pPr>
        <w:rPr>
          <w:rFonts w:ascii="Century Gothic" w:hAnsi="Century Gothic"/>
          <w:sz w:val="22"/>
          <w:szCs w:val="22"/>
        </w:rPr>
      </w:pPr>
      <w:r w:rsidRPr="00294EDA">
        <w:rPr>
          <w:rFonts w:ascii="Century Gothic" w:hAnsi="Century Gothic"/>
          <w:sz w:val="22"/>
          <w:szCs w:val="22"/>
        </w:rPr>
        <w:t xml:space="preserve">“¿Cuáles son algunas de las cosas que </w:t>
      </w:r>
      <w:r>
        <w:rPr>
          <w:rFonts w:ascii="Century Gothic" w:hAnsi="Century Gothic"/>
          <w:sz w:val="22"/>
          <w:szCs w:val="22"/>
        </w:rPr>
        <w:t>tú</w:t>
      </w:r>
      <w:r w:rsidRPr="00294EDA">
        <w:rPr>
          <w:rFonts w:ascii="Century Gothic" w:hAnsi="Century Gothic"/>
          <w:sz w:val="22"/>
          <w:szCs w:val="22"/>
        </w:rPr>
        <w:t xml:space="preserve"> tiene</w:t>
      </w:r>
      <w:r>
        <w:rPr>
          <w:rFonts w:ascii="Century Gothic" w:hAnsi="Century Gothic"/>
          <w:sz w:val="22"/>
          <w:szCs w:val="22"/>
        </w:rPr>
        <w:t>s</w:t>
      </w:r>
      <w:r w:rsidRPr="00294EDA">
        <w:rPr>
          <w:rFonts w:ascii="Century Gothic" w:hAnsi="Century Gothic"/>
          <w:sz w:val="22"/>
          <w:szCs w:val="22"/>
        </w:rPr>
        <w:t xml:space="preserve"> que puede</w:t>
      </w:r>
      <w:r>
        <w:rPr>
          <w:rFonts w:ascii="Century Gothic" w:hAnsi="Century Gothic"/>
          <w:sz w:val="22"/>
          <w:szCs w:val="22"/>
        </w:rPr>
        <w:t>s</w:t>
      </w:r>
      <w:r w:rsidRPr="00294EDA">
        <w:rPr>
          <w:rFonts w:ascii="Century Gothic" w:hAnsi="Century Gothic"/>
          <w:sz w:val="22"/>
          <w:szCs w:val="22"/>
        </w:rPr>
        <w:t xml:space="preserve"> compartir con los demás? (mis juguetes, mi comida, una sonrisa o algo de bondad extra) </w:t>
      </w:r>
    </w:p>
    <w:p w14:paraId="3A67D063" w14:textId="2C2E52F2" w:rsidR="00294EDA" w:rsidRDefault="00294EDA" w:rsidP="00294EDA">
      <w:pPr>
        <w:rPr>
          <w:rFonts w:ascii="Century Gothic" w:hAnsi="Century Gothic"/>
          <w:sz w:val="22"/>
          <w:szCs w:val="22"/>
        </w:rPr>
      </w:pPr>
      <w:r w:rsidRPr="00294EDA">
        <w:rPr>
          <w:rFonts w:ascii="Century Gothic" w:hAnsi="Century Gothic"/>
          <w:sz w:val="22"/>
          <w:szCs w:val="22"/>
        </w:rPr>
        <w:t>¡Grandes ideas! Incluso si cree</w:t>
      </w:r>
      <w:r>
        <w:rPr>
          <w:rFonts w:ascii="Century Gothic" w:hAnsi="Century Gothic"/>
          <w:sz w:val="22"/>
          <w:szCs w:val="22"/>
        </w:rPr>
        <w:t>s</w:t>
      </w:r>
      <w:r w:rsidRPr="00294EDA">
        <w:rPr>
          <w:rFonts w:ascii="Century Gothic" w:hAnsi="Century Gothic"/>
          <w:sz w:val="22"/>
          <w:szCs w:val="22"/>
        </w:rPr>
        <w:t xml:space="preserve"> que no tiene</w:t>
      </w:r>
      <w:r>
        <w:rPr>
          <w:rFonts w:ascii="Century Gothic" w:hAnsi="Century Gothic"/>
          <w:sz w:val="22"/>
          <w:szCs w:val="22"/>
        </w:rPr>
        <w:t>s</w:t>
      </w:r>
      <w:r w:rsidRPr="00294EDA">
        <w:rPr>
          <w:rFonts w:ascii="Century Gothic" w:hAnsi="Century Gothic"/>
          <w:sz w:val="22"/>
          <w:szCs w:val="22"/>
        </w:rPr>
        <w:t xml:space="preserve"> nada, SIEMPRE puede</w:t>
      </w:r>
      <w:r>
        <w:rPr>
          <w:rFonts w:ascii="Century Gothic" w:hAnsi="Century Gothic"/>
          <w:sz w:val="22"/>
          <w:szCs w:val="22"/>
        </w:rPr>
        <w:t>s</w:t>
      </w:r>
      <w:r w:rsidRPr="00294EDA">
        <w:rPr>
          <w:rFonts w:ascii="Century Gothic" w:hAnsi="Century Gothic"/>
          <w:sz w:val="22"/>
          <w:szCs w:val="22"/>
        </w:rPr>
        <w:t xml:space="preserve"> compartir una sonrisa, una palabra amable o un abrazo. No importa qué, puedes hacer lo que Dios quiere que hagas y  compartir lo que tienes ".</w:t>
      </w:r>
    </w:p>
    <w:p w14:paraId="53D3D9AD" w14:textId="015297CB" w:rsidR="00885148" w:rsidRPr="00294EDA" w:rsidRDefault="00885148" w:rsidP="003110C9">
      <w:pPr>
        <w:rPr>
          <w:rFonts w:ascii="Century Gothic" w:hAnsi="Century Gothic"/>
          <w:sz w:val="22"/>
          <w:szCs w:val="22"/>
        </w:rPr>
      </w:pPr>
    </w:p>
    <w:p w14:paraId="0EA437C0" w14:textId="5CACECA2" w:rsidR="00885148" w:rsidRPr="00294EDA" w:rsidRDefault="00294EDA" w:rsidP="00294EDA">
      <w:pPr>
        <w:pStyle w:val="Prrafodelista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294EDA">
        <w:rPr>
          <w:rStyle w:val="None"/>
          <w:rFonts w:ascii="Century Gothic" w:hAnsi="Century Gothic"/>
          <w:b/>
          <w:bCs/>
          <w:sz w:val="22"/>
          <w:szCs w:val="22"/>
        </w:rPr>
        <w:t>VERSÍCULO</w:t>
      </w:r>
      <w:r w:rsidR="00885148" w:rsidRPr="00294EDA">
        <w:rPr>
          <w:rStyle w:val="None"/>
          <w:rFonts w:ascii="Century Gothic" w:hAnsi="Century Gothic"/>
          <w:b/>
          <w:bCs/>
          <w:sz w:val="22"/>
          <w:szCs w:val="22"/>
        </w:rPr>
        <w:t xml:space="preserve"> </w:t>
      </w:r>
    </w:p>
    <w:p w14:paraId="761B0913" w14:textId="77777777" w:rsidR="00885148" w:rsidRPr="00B955F9" w:rsidRDefault="00885148" w:rsidP="00885148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0638236E" w14:textId="713B6496" w:rsidR="00885148" w:rsidRPr="00B955F9" w:rsidRDefault="00885148" w:rsidP="00885148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 xml:space="preserve">Qué necesitas: </w:t>
      </w:r>
      <w:r w:rsidRPr="00B955F9">
        <w:rPr>
          <w:rStyle w:val="None"/>
          <w:rFonts w:ascii="Century Gothic" w:hAnsi="Century Gothic"/>
          <w:sz w:val="22"/>
          <w:szCs w:val="22"/>
        </w:rPr>
        <w:t xml:space="preserve">papel, </w:t>
      </w:r>
      <w:r w:rsidR="00445784">
        <w:rPr>
          <w:rStyle w:val="None"/>
          <w:rFonts w:ascii="Century Gothic" w:hAnsi="Century Gothic"/>
          <w:sz w:val="22"/>
          <w:szCs w:val="22"/>
        </w:rPr>
        <w:t>dado</w:t>
      </w:r>
      <w:r w:rsidRPr="00B955F9">
        <w:rPr>
          <w:rStyle w:val="None"/>
          <w:rFonts w:ascii="Century Gothic" w:hAnsi="Century Gothic"/>
          <w:sz w:val="22"/>
          <w:szCs w:val="22"/>
        </w:rPr>
        <w:t>, lápices y Biblias</w:t>
      </w:r>
    </w:p>
    <w:p w14:paraId="32B3DA73" w14:textId="77777777" w:rsidR="00885148" w:rsidRPr="00B955F9" w:rsidRDefault="00885148" w:rsidP="00885148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8D03D0D" w14:textId="77777777" w:rsidR="00885148" w:rsidRPr="00B955F9" w:rsidRDefault="00885148" w:rsidP="00885148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 xml:space="preserve">Qué debes hacer: </w:t>
      </w:r>
    </w:p>
    <w:p w14:paraId="27C2FC4F" w14:textId="651B322F" w:rsidR="00885148" w:rsidRPr="00B955F9" w:rsidRDefault="00885148" w:rsidP="00885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 xml:space="preserve">Lee </w:t>
      </w:r>
      <w:r w:rsidR="00445784">
        <w:rPr>
          <w:rStyle w:val="None"/>
          <w:rFonts w:ascii="Century Gothic" w:hAnsi="Century Gothic"/>
          <w:sz w:val="22"/>
          <w:szCs w:val="22"/>
        </w:rPr>
        <w:t xml:space="preserve">el versículo del mes </w:t>
      </w:r>
      <w:r w:rsidRPr="00B955F9">
        <w:rPr>
          <w:rStyle w:val="None"/>
          <w:rFonts w:ascii="Century Gothic" w:hAnsi="Century Gothic"/>
          <w:sz w:val="22"/>
          <w:szCs w:val="22"/>
        </w:rPr>
        <w:t xml:space="preserve"> de la Biblia en voz alta.</w:t>
      </w:r>
    </w:p>
    <w:p w14:paraId="4863E519" w14:textId="22494B80" w:rsidR="00885148" w:rsidRPr="00294EDA" w:rsidRDefault="00885148" w:rsidP="0029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Deja la Biblia abierta para que los niños puedan usarla como referencia.</w:t>
      </w:r>
    </w:p>
    <w:p w14:paraId="3B58B9BD" w14:textId="3364B397" w:rsidR="00885148" w:rsidRPr="00B955F9" w:rsidRDefault="00885148" w:rsidP="00885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Dale  una hoja de papel y un lápiz.</w:t>
      </w:r>
    </w:p>
    <w:p w14:paraId="55DA5057" w14:textId="2D100434" w:rsidR="00885148" w:rsidRPr="00B955F9" w:rsidRDefault="00885148" w:rsidP="00885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Pídele a la persona mayor que copie cuidadosamente el versículo en su papel.</w:t>
      </w:r>
    </w:p>
    <w:p w14:paraId="3348FACA" w14:textId="5C82E0D6" w:rsidR="00885148" w:rsidRPr="00B955F9" w:rsidRDefault="00885148" w:rsidP="00885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 xml:space="preserve">Dale el dado </w:t>
      </w:r>
    </w:p>
    <w:p w14:paraId="11C9E16A" w14:textId="77777777" w:rsidR="00885148" w:rsidRPr="00B955F9" w:rsidRDefault="00885148" w:rsidP="00885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Muéstrales la “Guía de versículo enrollado” que les dice a los jugadores cuánto vale cada lado del dado. Esto es lo que valen los lados de los dados:</w:t>
      </w:r>
    </w:p>
    <w:p w14:paraId="08D964AC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lastRenderedPageBreak/>
        <w:t>1 es un número (incluidos los números de dos dígitos)</w:t>
      </w:r>
    </w:p>
    <w:p w14:paraId="16F7C0B3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2 es una palabra de dos letras</w:t>
      </w:r>
    </w:p>
    <w:p w14:paraId="39A85EEE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3 es una palabra de tres letras</w:t>
      </w:r>
    </w:p>
    <w:p w14:paraId="0B4EAA61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4 es una palabra de cuatro letras</w:t>
      </w:r>
    </w:p>
    <w:p w14:paraId="63EAFD83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5 es una palabra de cinco letras</w:t>
      </w:r>
    </w:p>
    <w:p w14:paraId="490C8639" w14:textId="77777777" w:rsidR="00885148" w:rsidRPr="00B955F9" w:rsidRDefault="00885148" w:rsidP="008851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6 es cualquier palabra con seis o más letras</w:t>
      </w:r>
    </w:p>
    <w:p w14:paraId="2FFC6D33" w14:textId="178A2B36" w:rsidR="00885148" w:rsidRPr="00294EDA" w:rsidRDefault="00885148" w:rsidP="00294EDA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294EDA">
        <w:rPr>
          <w:rFonts w:ascii="Century Gothic" w:hAnsi="Century Gothic"/>
          <w:sz w:val="22"/>
          <w:szCs w:val="22"/>
        </w:rPr>
        <w:t xml:space="preserve">Por ejemplo, si sacan un número cuatro, pueden encerrar en un círculo la palabra de cuatro letras </w:t>
      </w:r>
      <w:r w:rsidR="00445784">
        <w:rPr>
          <w:rFonts w:ascii="Century Gothic" w:hAnsi="Century Gothic"/>
          <w:sz w:val="22"/>
          <w:szCs w:val="22"/>
        </w:rPr>
        <w:t>d</w:t>
      </w:r>
      <w:r w:rsidRPr="00294EDA">
        <w:rPr>
          <w:rFonts w:ascii="Century Gothic" w:hAnsi="Century Gothic"/>
          <w:sz w:val="22"/>
          <w:szCs w:val="22"/>
        </w:rPr>
        <w:t>el versículo bíblico.</w:t>
      </w:r>
    </w:p>
    <w:p w14:paraId="01F6056D" w14:textId="2AA86D3E" w:rsidR="00885148" w:rsidRPr="00B955F9" w:rsidRDefault="00885148" w:rsidP="008851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Fonts w:ascii="Century Gothic" w:hAnsi="Century Gothic"/>
          <w:sz w:val="22"/>
          <w:szCs w:val="22"/>
        </w:rPr>
        <w:t xml:space="preserve">Sacar uno equivale a uno de los números de la referencia bíblica: </w:t>
      </w:r>
    </w:p>
    <w:p w14:paraId="298F3ADE" w14:textId="77777777" w:rsidR="00885148" w:rsidRPr="00B955F9" w:rsidRDefault="00885148" w:rsidP="00445784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Century Gothic" w:hAnsi="Century Gothic" w:cs="Arial"/>
          <w:sz w:val="22"/>
          <w:szCs w:val="22"/>
        </w:rPr>
      </w:pPr>
      <w:r w:rsidRPr="00B955F9">
        <w:rPr>
          <w:rFonts w:ascii="Century Gothic" w:hAnsi="Century Gothic"/>
          <w:sz w:val="22"/>
          <w:szCs w:val="22"/>
        </w:rPr>
        <w:t>Continúa por todo del círculo hasta que un equipo tenga todo el versículo, incluida la referencia, encerrado en un círculo.</w:t>
      </w:r>
    </w:p>
    <w:p w14:paraId="68A1F1A7" w14:textId="77777777" w:rsidR="00885148" w:rsidRPr="00B955F9" w:rsidRDefault="00885148" w:rsidP="0088514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Fonts w:ascii="Century Gothic" w:hAnsi="Century Gothic"/>
          <w:sz w:val="22"/>
          <w:szCs w:val="22"/>
        </w:rPr>
        <w:t xml:space="preserve">Juega hasta que hayas marcado con un círculo cada palabra del versículo y la referencia. </w:t>
      </w:r>
    </w:p>
    <w:p w14:paraId="36A515C3" w14:textId="15888C6A" w:rsidR="00885148" w:rsidRPr="00B955F9" w:rsidRDefault="00885148" w:rsidP="00885148">
      <w:pPr>
        <w:rPr>
          <w:rFonts w:ascii="Century Gothic" w:eastAsia="Arial" w:hAnsi="Century Gothic" w:cs="Arial"/>
          <w:i/>
          <w:iCs/>
          <w:sz w:val="22"/>
          <w:szCs w:val="22"/>
        </w:rPr>
      </w:pPr>
      <w:r w:rsidRPr="00B955F9">
        <w:rPr>
          <w:rStyle w:val="None"/>
          <w:rFonts w:ascii="Century Gothic" w:hAnsi="Century Gothic"/>
          <w:i/>
          <w:iCs/>
          <w:sz w:val="22"/>
          <w:szCs w:val="22"/>
        </w:rPr>
        <w:br w:type="page"/>
      </w:r>
    </w:p>
    <w:p w14:paraId="58960755" w14:textId="0CD19BA5" w:rsidR="00885148" w:rsidRPr="00B955F9" w:rsidRDefault="00885148" w:rsidP="003110C9">
      <w:pPr>
        <w:rPr>
          <w:rFonts w:ascii="Century Gothic" w:hAnsi="Century Gothic"/>
          <w:sz w:val="22"/>
          <w:szCs w:val="22"/>
        </w:rPr>
      </w:pPr>
    </w:p>
    <w:p w14:paraId="604CD19F" w14:textId="7E12A1F1" w:rsidR="00B955F9" w:rsidRPr="00B955F9" w:rsidRDefault="00B955F9" w:rsidP="003110C9">
      <w:pPr>
        <w:rPr>
          <w:rFonts w:ascii="Century Gothic" w:hAnsi="Century Gothic"/>
          <w:sz w:val="22"/>
          <w:szCs w:val="22"/>
        </w:rPr>
      </w:pPr>
    </w:p>
    <w:p w14:paraId="206E2B13" w14:textId="7362CB29" w:rsidR="00B955F9" w:rsidRPr="00445784" w:rsidRDefault="00445784" w:rsidP="00445784">
      <w:pPr>
        <w:pStyle w:val="Prrafodelista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445784">
        <w:rPr>
          <w:rStyle w:val="None"/>
          <w:rFonts w:ascii="Century Gothic" w:hAnsi="Century Gothic"/>
          <w:b/>
          <w:bCs/>
          <w:sz w:val="22"/>
          <w:szCs w:val="22"/>
        </w:rPr>
        <w:t>ORA Y DESPIDE</w:t>
      </w:r>
    </w:p>
    <w:p w14:paraId="23EFCA68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4134D06C" w14:textId="327F7A9A" w:rsidR="00B955F9" w:rsidRPr="00B955F9" w:rsidRDefault="00B955F9" w:rsidP="00B955F9">
      <w:pPr>
        <w:keepNext/>
        <w:outlineLvl w:val="8"/>
        <w:rPr>
          <w:rFonts w:ascii="Century Gothic" w:eastAsia="Arial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 xml:space="preserve">Qué necesitas: </w:t>
      </w:r>
      <w:r w:rsidRPr="00B955F9">
        <w:rPr>
          <w:rStyle w:val="None"/>
          <w:rFonts w:ascii="Century Gothic" w:hAnsi="Century Gothic"/>
          <w:sz w:val="22"/>
          <w:szCs w:val="22"/>
        </w:rPr>
        <w:t xml:space="preserve">Trozos de pastel de la actividad "Pastel o no pastel", bolígrafos o lápices, </w:t>
      </w:r>
      <w:r w:rsidRPr="00B955F9">
        <w:rPr>
          <w:rStyle w:val="None"/>
          <w:rFonts w:ascii="Century Gothic" w:hAnsi="Century Gothic"/>
          <w:i/>
          <w:iCs/>
          <w:sz w:val="22"/>
          <w:szCs w:val="22"/>
        </w:rPr>
        <w:t xml:space="preserve">(opcional) </w:t>
      </w:r>
    </w:p>
    <w:p w14:paraId="222C9481" w14:textId="77777777" w:rsidR="00B955F9" w:rsidRPr="00B955F9" w:rsidRDefault="00B955F9" w:rsidP="00B955F9">
      <w:pPr>
        <w:keepNext/>
        <w:outlineLvl w:val="8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349E777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 xml:space="preserve">Qué debes hacer: </w:t>
      </w:r>
    </w:p>
    <w:p w14:paraId="65418876" w14:textId="77777777" w:rsidR="00B955F9" w:rsidRPr="00B955F9" w:rsidRDefault="00B955F9" w:rsidP="00B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ab/>
        <w:t>Separa con cuidado los trozos de pastel de sus carteles.</w:t>
      </w:r>
    </w:p>
    <w:p w14:paraId="1E1CF49B" w14:textId="77777777" w:rsidR="00B955F9" w:rsidRPr="00B955F9" w:rsidRDefault="00B955F9" w:rsidP="00B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Colócalos en el centro del círculo con los bolígrafos/lápices.</w:t>
      </w:r>
    </w:p>
    <w:p w14:paraId="57E09AB3" w14:textId="77777777" w:rsidR="00B955F9" w:rsidRPr="00B955F9" w:rsidRDefault="00B955F9" w:rsidP="00B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>Deja que los niños elijan un trozo de pastel y escriban en él cómo lo compartirán con alguien esta semana.</w:t>
      </w:r>
    </w:p>
    <w:p w14:paraId="5E9BAE4D" w14:textId="77777777" w:rsidR="00B955F9" w:rsidRPr="00B955F9" w:rsidRDefault="00B955F9" w:rsidP="00B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B955F9">
        <w:rPr>
          <w:rStyle w:val="None"/>
          <w:rFonts w:ascii="Century Gothic" w:hAnsi="Century Gothic"/>
          <w:sz w:val="22"/>
          <w:szCs w:val="22"/>
        </w:rPr>
        <w:t xml:space="preserve">Anima a los niños a pensar detenidamente sobre cómo </w:t>
      </w:r>
      <w:r w:rsidRPr="00B955F9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[Conclusión] </w:t>
      </w: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>compartir lo que tienen.</w:t>
      </w:r>
    </w:p>
    <w:p w14:paraId="43B74FB5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6A79A1F3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B955F9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5746E741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B955F9">
        <w:rPr>
          <w:rStyle w:val="Hyperlink0"/>
          <w:rFonts w:ascii="Century Gothic" w:hAnsi="Century Gothic"/>
        </w:rPr>
        <w:t>“Querido Dios, por favor ayúdanos a compartir lo que tenemos esta semana, ya sea algo como un pastel o algo como la bondad. Gracias por darnos generosamente a Tu Hijo y mostrarnos la bondad. Amén</w:t>
      </w:r>
      <w:r w:rsidRPr="00B955F9">
        <w:rPr>
          <w:rStyle w:val="None"/>
          <w:rFonts w:ascii="Century Gothic" w:hAnsi="Century Gothic"/>
          <w:sz w:val="22"/>
          <w:szCs w:val="22"/>
        </w:rPr>
        <w:t>”.</w:t>
      </w:r>
    </w:p>
    <w:p w14:paraId="56228BBE" w14:textId="77777777" w:rsidR="00B955F9" w:rsidRPr="00B955F9" w:rsidRDefault="00B955F9" w:rsidP="00B955F9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CBB98FF" w14:textId="03E93F0A" w:rsidR="00B955F9" w:rsidRDefault="00B955F9" w:rsidP="00B955F9">
      <w:pPr>
        <w:rPr>
          <w:rFonts w:ascii="Century Gothic" w:hAnsi="Century Gothic"/>
          <w:sz w:val="22"/>
          <w:szCs w:val="22"/>
        </w:rPr>
      </w:pPr>
    </w:p>
    <w:p w14:paraId="1CAE56F4" w14:textId="674A9AC4" w:rsidR="00294EDA" w:rsidRDefault="00294EDA" w:rsidP="00294EDA">
      <w:pPr>
        <w:rPr>
          <w:rFonts w:ascii="Century Gothic" w:hAnsi="Century Gothic"/>
          <w:sz w:val="22"/>
          <w:szCs w:val="22"/>
        </w:rPr>
      </w:pPr>
    </w:p>
    <w:p w14:paraId="34204006" w14:textId="5F8F3358" w:rsidR="00294EDA" w:rsidRPr="00294EDA" w:rsidRDefault="00294EDA" w:rsidP="00294EDA">
      <w:pPr>
        <w:rPr>
          <w:rFonts w:ascii="Century Gothic" w:hAnsi="Century Gothic"/>
          <w:sz w:val="22"/>
          <w:szCs w:val="22"/>
        </w:rPr>
      </w:pPr>
    </w:p>
    <w:sectPr w:rsidR="00294EDA" w:rsidRPr="00294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EE"/>
    <w:multiLevelType w:val="hybridMultilevel"/>
    <w:tmpl w:val="47F00FF2"/>
    <w:lvl w:ilvl="0" w:tplc="8A86B3B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4F2D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6703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8ECE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0699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8423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EB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AC3C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DC3C0E"/>
    <w:multiLevelType w:val="hybridMultilevel"/>
    <w:tmpl w:val="630649FC"/>
    <w:numStyleLink w:val="ImportedStyle2"/>
  </w:abstractNum>
  <w:abstractNum w:abstractNumId="2" w15:restartNumberingAfterBreak="0">
    <w:nsid w:val="113B29FD"/>
    <w:multiLevelType w:val="hybridMultilevel"/>
    <w:tmpl w:val="047A1E16"/>
    <w:styleLink w:val="ImportedStyle5"/>
    <w:lvl w:ilvl="0" w:tplc="8A348378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D6F7F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0843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C28E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C354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447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206A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238A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D8C53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3053B2"/>
    <w:multiLevelType w:val="hybridMultilevel"/>
    <w:tmpl w:val="047A1E16"/>
    <w:numStyleLink w:val="ImportedStyle5"/>
  </w:abstractNum>
  <w:abstractNum w:abstractNumId="4" w15:restartNumberingAfterBreak="0">
    <w:nsid w:val="35567466"/>
    <w:multiLevelType w:val="hybridMultilevel"/>
    <w:tmpl w:val="8C6A276E"/>
    <w:lvl w:ilvl="0" w:tplc="7E5C2A7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AB92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0CB1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85DE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CF6A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4413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E0E5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284D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3007A0"/>
    <w:multiLevelType w:val="hybridMultilevel"/>
    <w:tmpl w:val="276243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8B6"/>
    <w:multiLevelType w:val="hybridMultilevel"/>
    <w:tmpl w:val="630649FC"/>
    <w:styleLink w:val="ImportedStyle2"/>
    <w:lvl w:ilvl="0" w:tplc="D35E6938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866F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ECC6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25C5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4BBE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C5BF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4515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6BF3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0FD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911B4F"/>
    <w:multiLevelType w:val="hybridMultilevel"/>
    <w:tmpl w:val="CE1A75AE"/>
    <w:lvl w:ilvl="0" w:tplc="8A86B3B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4F2D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6703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8ECE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0699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8423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EB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AC3C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C9"/>
    <w:rsid w:val="00294EDA"/>
    <w:rsid w:val="003110C9"/>
    <w:rsid w:val="00445784"/>
    <w:rsid w:val="00885148"/>
    <w:rsid w:val="00B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DE730"/>
  <w15:chartTrackingRefBased/>
  <w15:docId w15:val="{A174314A-8B19-2C48-A9D0-C98643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885148"/>
  </w:style>
  <w:style w:type="character" w:customStyle="1" w:styleId="Hyperlink0">
    <w:name w:val="Hyperlink.0"/>
    <w:rsid w:val="00885148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885148"/>
    <w:pPr>
      <w:numPr>
        <w:numId w:val="1"/>
      </w:numPr>
    </w:pPr>
  </w:style>
  <w:style w:type="numbering" w:customStyle="1" w:styleId="ImportedStyle5">
    <w:name w:val="Imported Style 5"/>
    <w:rsid w:val="00885148"/>
    <w:pPr>
      <w:numPr>
        <w:numId w:val="3"/>
      </w:numPr>
    </w:pPr>
  </w:style>
  <w:style w:type="paragraph" w:customStyle="1" w:styleId="Normal1">
    <w:name w:val="Normal1"/>
    <w:rsid w:val="00885148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29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2021-01-07T05:00:00Z</dcterms:created>
  <dcterms:modified xsi:type="dcterms:W3CDTF">2021-01-07T21:22:00Z</dcterms:modified>
</cp:coreProperties>
</file>